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A90CE" w:rsidR="00FD3806" w:rsidRPr="00A72646" w:rsidRDefault="00870D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2DE4E" w:rsidR="00FD3806" w:rsidRPr="002A5E6C" w:rsidRDefault="00870D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418F6" w:rsidR="00B87ED3" w:rsidRPr="00AF0D95" w:rsidRDefault="008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1F1CB" w:rsidR="00B87ED3" w:rsidRPr="00AF0D95" w:rsidRDefault="008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3F24E" w:rsidR="00B87ED3" w:rsidRPr="00AF0D95" w:rsidRDefault="008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3DA3E" w:rsidR="00B87ED3" w:rsidRPr="00AF0D95" w:rsidRDefault="008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A8A86" w:rsidR="00B87ED3" w:rsidRPr="00AF0D95" w:rsidRDefault="008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A7840" w:rsidR="00B87ED3" w:rsidRPr="00AF0D95" w:rsidRDefault="008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47D98" w:rsidR="00B87ED3" w:rsidRPr="00AF0D95" w:rsidRDefault="008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23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A4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29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01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CBA49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B681D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63437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B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7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7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7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36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1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EA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DD378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3D90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1550F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3C5F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8AFE5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9C50A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9D933" w:rsidR="00B87ED3" w:rsidRPr="00AF0D95" w:rsidRDefault="008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D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3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30630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5FB1B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F6893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1E45E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5A99B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E6720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D2B61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F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6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E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8DDB9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90104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D9761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E24A9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F9A52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986F8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E7D2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4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1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5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DB463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075C2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E68B0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2AB27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A2AA6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131B5" w:rsidR="00B87ED3" w:rsidRPr="00AF0D95" w:rsidRDefault="008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C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3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2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C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D6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