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96794" w:rsidR="0061148E" w:rsidRPr="00944D28" w:rsidRDefault="00DE65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150DA" w:rsidR="0061148E" w:rsidRPr="004A7085" w:rsidRDefault="00DE65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C73DC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E031C9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E831C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56009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DA453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1FC334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6B95C" w:rsidR="00A67F55" w:rsidRPr="00944D28" w:rsidRDefault="00DE65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7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4FA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76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03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4B397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55026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B77441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F7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A5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3C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8CB21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12904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8B0CA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83A7F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D6AB2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508D2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F70A0" w:rsidR="00B87ED3" w:rsidRPr="00944D28" w:rsidRDefault="00DE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5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F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8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0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551AC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0C8560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503EB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6752D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09DF63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61CA5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FC1EF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5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4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5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55B89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C26C8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9FD705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950D9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7FD2B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A72CD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3570E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5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8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F8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A64B4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CCE5B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2B61D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8219BB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7B4CE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8A100" w:rsidR="00B87ED3" w:rsidRPr="00944D28" w:rsidRDefault="00DE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D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7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65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