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4E226" w:rsidR="0061148E" w:rsidRPr="000C582F" w:rsidRDefault="00460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EE9A4" w:rsidR="0061148E" w:rsidRPr="000C582F" w:rsidRDefault="00460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015F5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4B7E6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84B64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CA732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FBB10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2EFC4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62AA1" w:rsidR="00B87ED3" w:rsidRPr="000C582F" w:rsidRDefault="00460E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60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48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B0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11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34DAE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E67C9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B4BF9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7F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C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7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B0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7F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9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5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518EC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0F9E0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BFB91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AD99C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460327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A7365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D1FEE" w:rsidR="00B87ED3" w:rsidRPr="000C582F" w:rsidRDefault="00460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C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B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08EB2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2BA90D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E79E48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0CF28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38D1E1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6AC22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50E9D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0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7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7370B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44D3F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A649F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A85CD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4D345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243F3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CB9FC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7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C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7DF42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E2334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DC6D6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3A874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61DC8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2E650" w:rsidR="00B87ED3" w:rsidRPr="000C582F" w:rsidRDefault="00460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7B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B5F1" w:rsidR="00B87ED3" w:rsidRPr="000C582F" w:rsidRDefault="00460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F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EF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2022-10-22T09:59:00.0000000Z</dcterms:modified>
</coreProperties>
</file>