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267C2" w:rsidR="0061148E" w:rsidRPr="00944D28" w:rsidRDefault="00712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531A" w:rsidR="0061148E" w:rsidRPr="004A7085" w:rsidRDefault="00712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2E200" w:rsidR="00B87ED3" w:rsidRPr="00944D28" w:rsidRDefault="0071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6754A" w:rsidR="00B87ED3" w:rsidRPr="00944D28" w:rsidRDefault="0071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CC03B" w:rsidR="00B87ED3" w:rsidRPr="00944D28" w:rsidRDefault="0071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73CF3" w:rsidR="00B87ED3" w:rsidRPr="00944D28" w:rsidRDefault="0071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B8E77" w:rsidR="00B87ED3" w:rsidRPr="00944D28" w:rsidRDefault="0071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CD894" w:rsidR="00B87ED3" w:rsidRPr="00944D28" w:rsidRDefault="0071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37FAF" w:rsidR="00B87ED3" w:rsidRPr="00944D28" w:rsidRDefault="0071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3E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50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5A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69F85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A6C40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6BAB5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46D28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7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2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5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8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B25E1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17EB1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7943B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132F5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1D806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66AA6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B207D" w:rsidR="00B87ED3" w:rsidRPr="00944D28" w:rsidRDefault="0071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8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6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9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DD6B" w:rsidR="00B87ED3" w:rsidRPr="00944D28" w:rsidRDefault="00712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28981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6F0E6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5CF8B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74240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C996B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7BA29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F9E61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7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6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B457B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8F3A5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A8FAC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145D5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1B094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9683F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140AF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F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30036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BC525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D62A0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70CD0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2E220" w:rsidR="00B87ED3" w:rsidRPr="00944D28" w:rsidRDefault="0071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FF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A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D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3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3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