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FE7C4" w:rsidR="00C34772" w:rsidRPr="0026421F" w:rsidRDefault="00C85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497FA" w:rsidR="00C34772" w:rsidRPr="00D339A1" w:rsidRDefault="00C85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04D6B1" w:rsidR="002A7340" w:rsidRPr="00CD56BA" w:rsidRDefault="00C85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B00B4" w:rsidR="002A7340" w:rsidRPr="00CD56BA" w:rsidRDefault="00C85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7D9EF" w:rsidR="002A7340" w:rsidRPr="00CD56BA" w:rsidRDefault="00C85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EA459" w:rsidR="002A7340" w:rsidRPr="00CD56BA" w:rsidRDefault="00C85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AF9BD" w:rsidR="002A7340" w:rsidRPr="00CD56BA" w:rsidRDefault="00C85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76016" w:rsidR="002A7340" w:rsidRPr="00CD56BA" w:rsidRDefault="00C85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6CC5A" w:rsidR="002A7340" w:rsidRPr="00CD56BA" w:rsidRDefault="00C85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B2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4F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00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A5EAE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33146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875CA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D1E67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28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E8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4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EF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6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B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45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CB2C0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0E8EC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3B8A6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AE515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17ED1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7C960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8CC3A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2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4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F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3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AD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56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F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442EB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2DFC8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8909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E27D3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AE89C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0E6AA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61FA1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8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FD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E2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AB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A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D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8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D29F8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28B24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FAA8D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7569A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54E64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687A9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53916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F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0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E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24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D1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F2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B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D4694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98AD9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CC448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74FD5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4F3A6" w:rsidR="009A6C64" w:rsidRPr="00730585" w:rsidRDefault="00C85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5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A8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9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0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2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E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3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48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F9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5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5E1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