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092AE1" w:rsidR="00C34772" w:rsidRPr="0026421F" w:rsidRDefault="00FB30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1FD4F7" w:rsidR="00C34772" w:rsidRPr="00D339A1" w:rsidRDefault="00FB30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50A18" w:rsidR="002A7340" w:rsidRPr="00CD56BA" w:rsidRDefault="00F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0ED597" w:rsidR="002A7340" w:rsidRPr="00CD56BA" w:rsidRDefault="00F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EBE89" w:rsidR="002A7340" w:rsidRPr="00CD56BA" w:rsidRDefault="00F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98EB1B" w:rsidR="002A7340" w:rsidRPr="00CD56BA" w:rsidRDefault="00F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D4E3D" w:rsidR="002A7340" w:rsidRPr="00CD56BA" w:rsidRDefault="00F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D4A3D" w:rsidR="002A7340" w:rsidRPr="00CD56BA" w:rsidRDefault="00F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840F5C" w:rsidR="002A7340" w:rsidRPr="00CD56BA" w:rsidRDefault="00F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EE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BD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DC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2E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BEA93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5DA8B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AF55A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1A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93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64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FF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2D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DE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37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D05F4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699E7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D626C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6E4D5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6082B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86C27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D70F4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A4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B1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59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58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44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9E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3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14DFB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19837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B18AB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49F82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5FF2B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CA20C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ABD48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98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84FBB" w:rsidR="001835FB" w:rsidRPr="000307EE" w:rsidRDefault="00FB30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E5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82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AE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1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C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AD703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49706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B5C1F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27CD1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89598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C1AB4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22364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77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5FF96" w:rsidR="001835FB" w:rsidRPr="000307EE" w:rsidRDefault="00FB30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José Rizal’s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9C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B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FC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94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48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69A98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958F9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1E494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2812E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045AA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A8F5A" w:rsidR="009A6C64" w:rsidRPr="00730585" w:rsidRDefault="00F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5D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5A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72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AB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C1C97" w:rsidR="001835FB" w:rsidRPr="000307EE" w:rsidRDefault="00FB30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D8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A3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3B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3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0B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