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D3B83" w:rsidR="0061148E" w:rsidRPr="00C834E2" w:rsidRDefault="003879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8478" w:rsidR="0061148E" w:rsidRPr="00C834E2" w:rsidRDefault="003879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1AB151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9E59E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0832B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9CB57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1231EA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8488F8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F083A" w:rsidR="00B87ED3" w:rsidRPr="00944D28" w:rsidRDefault="003879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1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46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A92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54E6C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CDA607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107EE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86CE5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36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82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2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E5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71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B9F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68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C22AA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C2251A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18E7E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E6452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6471C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0794B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5ADB2" w:rsidR="00B87ED3" w:rsidRPr="00944D28" w:rsidRDefault="003879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6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4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B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2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5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A887D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352B7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12FB3C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C2A24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9BC31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2ED2A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7269B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8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D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9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5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1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0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A5CBA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6E4E5B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0C9590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8F44E1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5564F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F3F966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42488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0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29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2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CB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63F22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D0436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BDFC0D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BF8AC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9060B" w:rsidR="00B87ED3" w:rsidRPr="00944D28" w:rsidRDefault="003879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9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E8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74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07A1C" w:rsidR="00B87ED3" w:rsidRPr="00944D28" w:rsidRDefault="003879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FB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9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1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879F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2022-10-21T17:23:00.0000000Z</dcterms:modified>
</coreProperties>
</file>