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95997" w:rsidR="0061148E" w:rsidRPr="00C834E2" w:rsidRDefault="00537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B70B" w:rsidR="0061148E" w:rsidRPr="00C834E2" w:rsidRDefault="00537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4DEEB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654A8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FD3D3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77AFC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A3D99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2DFFB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543E7" w:rsidR="00B87ED3" w:rsidRPr="00944D28" w:rsidRDefault="0053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E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B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A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24537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0D235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147DE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2BBAC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E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D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E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67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0E444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1CB20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562CC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783D6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54C4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FE3ED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6344B" w:rsidR="00B87ED3" w:rsidRPr="00944D28" w:rsidRDefault="0053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1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A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3FD2F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6BB96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ACE7E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37D5C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ACF88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9DAC7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3BCB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A7B8" w:rsidR="00B87ED3" w:rsidRPr="00944D28" w:rsidRDefault="0053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ED942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F6254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D411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002B7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259B5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75182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008B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FC92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86447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74AE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2182B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780DB" w:rsidR="00B87ED3" w:rsidRPr="00944D28" w:rsidRDefault="0053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9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8E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D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