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0E28" w:rsidR="0061148E" w:rsidRPr="00C834E2" w:rsidRDefault="00BA0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271A" w:rsidR="0061148E" w:rsidRPr="00C834E2" w:rsidRDefault="00BA0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46B8F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C7840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7D19F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715C0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6915D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A4860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2FEF5" w:rsidR="00B87ED3" w:rsidRPr="00944D28" w:rsidRDefault="00BA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FD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5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A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D766E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54C47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5DD3C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0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5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5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50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6E5A8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731FD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FAA5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6A62C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A5047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E178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F894F" w:rsidR="00B87ED3" w:rsidRPr="00944D28" w:rsidRDefault="00BA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1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9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3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8EC97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095D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F972F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AF20F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7C541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DC58C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9E731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7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0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0888F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505E7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F5B9F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DD502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12333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C70E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AADC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A2D0" w:rsidR="00B87ED3" w:rsidRPr="00944D28" w:rsidRDefault="00BA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0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A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F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37FE5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903B5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3E5DD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33252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00840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55CA8" w:rsidR="00B87ED3" w:rsidRPr="00944D28" w:rsidRDefault="00BA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D6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9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0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0C7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