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40D193" w:rsidR="00563B6E" w:rsidRPr="00B24A33" w:rsidRDefault="006723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1E386" w:rsidR="00563B6E" w:rsidRPr="00B24A33" w:rsidRDefault="006723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10921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5CB560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A168B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5BFEB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6C71C3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B577A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7F61" w:rsidR="00C11CD7" w:rsidRPr="00B24A33" w:rsidRDefault="006723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24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22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F8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E4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0C781" w:rsidR="002113B7" w:rsidRPr="00B24A33" w:rsidRDefault="006723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F57B3" w:rsidR="002113B7" w:rsidRPr="00B24A33" w:rsidRDefault="006723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45137" w:rsidR="002113B7" w:rsidRPr="00B24A33" w:rsidRDefault="006723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29E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22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28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90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26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40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C9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8AB59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8720D2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0CFCDA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586CA3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636143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43A4E8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7912E" w:rsidR="002113B7" w:rsidRPr="00B24A33" w:rsidRDefault="006723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F7288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5C030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4D2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4C8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972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A0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97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634A2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E09530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E3232B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04825D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418572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EC4F8D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B8793" w:rsidR="002113B7" w:rsidRPr="00B24A33" w:rsidRDefault="006723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E0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C83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90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A1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93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B48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CD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A11B59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8B03F8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924625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911862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CE2E71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4C72AC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8965D0" w:rsidR="006E49F3" w:rsidRPr="00B24A33" w:rsidRDefault="006723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31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40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99D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11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89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7F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3A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55B98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14D6EA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4EC774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31C1EE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042D1F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23873A" w:rsidR="006E49F3" w:rsidRPr="00B24A33" w:rsidRDefault="006723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BF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7C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5A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69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99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3D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77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AD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23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3C9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2023-07-05T15:36:00.0000000Z</dcterms:modified>
</coreProperties>
</file>