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FCB1EC" w:rsidR="002534F3" w:rsidRPr="0068293E" w:rsidRDefault="00DC5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6E51DF" w:rsidR="002534F3" w:rsidRPr="0068293E" w:rsidRDefault="00DC5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FBB61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D81E1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E50C7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7E410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2F015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30DC9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2A1A4" w:rsidR="002A7340" w:rsidRPr="00FF2AF3" w:rsidRDefault="00DC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78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65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6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9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5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CEFCB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090A3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4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F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A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3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2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80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9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D3F40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ACCD4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86751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D3C9F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79BA0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D1CE9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202A8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0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0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0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B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A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A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C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EFC08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26A19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CFC74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0144F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4D044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AEE65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24619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7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D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D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7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6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8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7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5F14B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D08D0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35BFB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8EFB8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8B5D9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9A5C4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1CBBF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6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7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C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F1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5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9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2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5C90F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3691E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976E3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8B52F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86BF5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19A23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777F4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E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4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2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B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2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31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1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70E96" w:rsidR="009A6C64" w:rsidRPr="00730585" w:rsidRDefault="00DC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38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D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30C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E9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5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09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7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F0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8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4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88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EF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B3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5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5C7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