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83A58" w:rsidR="002534F3" w:rsidRPr="0068293E" w:rsidRDefault="00C35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9091B6" w:rsidR="002534F3" w:rsidRPr="0068293E" w:rsidRDefault="00C35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7BBCA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80AA3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4C283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16279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F15F8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BF1FD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FCEBD" w:rsidR="002A7340" w:rsidRPr="00FF2AF3" w:rsidRDefault="00C35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2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9B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D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7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58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15AE4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74FFE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7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F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7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7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4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8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4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92B1D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0B35B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17888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893F4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05689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AE2B7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B7BFF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7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18D3C" w:rsidR="001835FB" w:rsidRPr="00DA1511" w:rsidRDefault="00C35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9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0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4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8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0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3B7D4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8867C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C4B5D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F827B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D223F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6EC69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E495D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0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C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4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D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7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8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1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5C59F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0DECB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ABB97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F5A1F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B87BA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C7489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A6065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B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F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B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1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2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F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1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AF6BC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62644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3F6E7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D7CB0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5D662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A9F75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B5F24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8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6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3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5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E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4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D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8F02B" w:rsidR="009A6C64" w:rsidRPr="00730585" w:rsidRDefault="00C35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2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11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FF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C6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3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B5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D2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61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1A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1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F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06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FF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9C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