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37EE4A" w:rsidR="00061896" w:rsidRPr="005F4693" w:rsidRDefault="000278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AD7B63" w:rsidR="00061896" w:rsidRPr="00E407AC" w:rsidRDefault="000278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929E4" w:rsidR="00FC15B4" w:rsidRPr="00D11D17" w:rsidRDefault="000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10885" w:rsidR="00FC15B4" w:rsidRPr="00D11D17" w:rsidRDefault="000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9B083" w:rsidR="00FC15B4" w:rsidRPr="00D11D17" w:rsidRDefault="000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95E78" w:rsidR="00FC15B4" w:rsidRPr="00D11D17" w:rsidRDefault="000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C1D23" w:rsidR="00FC15B4" w:rsidRPr="00D11D17" w:rsidRDefault="000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6F7BC" w:rsidR="00FC15B4" w:rsidRPr="00D11D17" w:rsidRDefault="000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9433A" w:rsidR="00FC15B4" w:rsidRPr="00D11D17" w:rsidRDefault="000278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35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80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B6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C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68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F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CFFB3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89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2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2C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9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E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3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A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75A41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A8249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05AC3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986CD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73B43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1AA2D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FDAF0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E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A4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E6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52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396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A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DF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75BD7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B08EE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846CB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EF8F5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883E6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8AB50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443E5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B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92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20C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1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8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60E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8D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F8063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596BC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FADFF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75752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E1F99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6892E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5BA1A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D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46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2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FD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E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97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16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833A1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78CC4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4F8A7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F3B1C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CBB08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75CDD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4D106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E18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DF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03E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AB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C0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F25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A3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F16CC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58CEA2" w:rsidR="009A6C64" w:rsidRPr="00C2583D" w:rsidRDefault="000278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1E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B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9A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BE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141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AA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FB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B3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F9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FE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71A2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83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78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7848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