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F1109" w:rsidR="00061896" w:rsidRPr="005F4693" w:rsidRDefault="002332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2778B" w:rsidR="00061896" w:rsidRPr="00E407AC" w:rsidRDefault="002332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EF236" w:rsidR="00FC15B4" w:rsidRPr="00D11D17" w:rsidRDefault="0023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42159" w:rsidR="00FC15B4" w:rsidRPr="00D11D17" w:rsidRDefault="0023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E8784" w:rsidR="00FC15B4" w:rsidRPr="00D11D17" w:rsidRDefault="0023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733AB" w:rsidR="00FC15B4" w:rsidRPr="00D11D17" w:rsidRDefault="0023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19A8E" w:rsidR="00FC15B4" w:rsidRPr="00D11D17" w:rsidRDefault="0023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DC6B7" w:rsidR="00FC15B4" w:rsidRPr="00D11D17" w:rsidRDefault="0023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8E67" w:rsidR="00FC15B4" w:rsidRPr="00D11D17" w:rsidRDefault="0023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0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0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1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F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6A423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2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3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7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8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5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0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D6993" w:rsidR="00DE76F3" w:rsidRPr="0026478E" w:rsidRDefault="00233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205FD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CDC59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F3A0C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13FC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610F3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CA2C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41BF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C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E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2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1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5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7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2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E56AA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15C66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2B9A7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485CC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5B55B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4C1A7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5C77A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F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2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8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D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B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5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2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DDF8E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EFECF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9D4B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16FC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14D3B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0F9D5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8BC9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6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2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F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8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C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D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6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00453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02C0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8390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95329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CFAC8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37A50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D766E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82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8E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29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98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5D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08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A5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782CC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F4EE3" w:rsidR="009A6C64" w:rsidRPr="00C2583D" w:rsidRDefault="0023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4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1B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E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A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DE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11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12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22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BC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8B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E8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71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2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2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