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F1109" w:rsidR="00061896" w:rsidRPr="005F4693" w:rsidRDefault="00233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2778B" w:rsidR="00061896" w:rsidRPr="00E407AC" w:rsidRDefault="00233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236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2159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784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33AB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9A8E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6B7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E67" w:rsidR="00FC15B4" w:rsidRPr="00D11D17" w:rsidRDefault="002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A423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2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3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7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8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5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0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D6993" w:rsidR="00DE76F3" w:rsidRPr="0026478E" w:rsidRDefault="00233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5FD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DC59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3A0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13F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10F3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A2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1BF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C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E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2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1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5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7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2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6AA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C66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9A7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85C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B55B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1A7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C77A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F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2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8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D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5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2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DF8E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ECF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9D4B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6F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D3B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F9D5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BC9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6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2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F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8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C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D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6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453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02C0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8390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5329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AC8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7A50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66E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2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E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29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98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5D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08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A5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82CC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4EE3" w:rsidR="009A6C64" w:rsidRPr="00C2583D" w:rsidRDefault="002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11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2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22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BC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8B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8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71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2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