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B75EA" w:rsidR="00FD3806" w:rsidRPr="00A72646" w:rsidRDefault="007B2C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FB69A" w:rsidR="00FD3806" w:rsidRPr="002A5E6C" w:rsidRDefault="007B2C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32262" w:rsidR="00B87ED3" w:rsidRPr="00AF0D95" w:rsidRDefault="007B2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96EDC" w:rsidR="00B87ED3" w:rsidRPr="00AF0D95" w:rsidRDefault="007B2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E1110" w:rsidR="00B87ED3" w:rsidRPr="00AF0D95" w:rsidRDefault="007B2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49F18" w:rsidR="00B87ED3" w:rsidRPr="00AF0D95" w:rsidRDefault="007B2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EBDAA" w:rsidR="00B87ED3" w:rsidRPr="00AF0D95" w:rsidRDefault="007B2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736B2" w:rsidR="00B87ED3" w:rsidRPr="00AF0D95" w:rsidRDefault="007B2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50EDB" w:rsidR="00B87ED3" w:rsidRPr="00AF0D95" w:rsidRDefault="007B2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77E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50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84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6E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9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C7B8D" w:rsidR="00B87ED3" w:rsidRPr="00AF0D95" w:rsidRDefault="007B2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43AB3" w:rsidR="00B87ED3" w:rsidRPr="00AF0D95" w:rsidRDefault="007B2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A1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C9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CF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E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8C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CA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CE2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5AE7B" w:rsidR="00B87ED3" w:rsidRPr="00AF0D95" w:rsidRDefault="007B2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81353" w:rsidR="00B87ED3" w:rsidRPr="00AF0D95" w:rsidRDefault="007B2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70B94" w:rsidR="00B87ED3" w:rsidRPr="00AF0D95" w:rsidRDefault="007B2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FD470" w:rsidR="00B87ED3" w:rsidRPr="00AF0D95" w:rsidRDefault="007B2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82EA0" w:rsidR="00B87ED3" w:rsidRPr="00AF0D95" w:rsidRDefault="007B2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58798" w:rsidR="00B87ED3" w:rsidRPr="00AF0D95" w:rsidRDefault="007B2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FBC8A" w:rsidR="00B87ED3" w:rsidRPr="00AF0D95" w:rsidRDefault="007B2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3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A2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F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59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1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F9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C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C12BC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26129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0DEF6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46CD9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BCEC3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64678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8BC79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7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2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4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80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A4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31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2B90E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16712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E2888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A2290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E912C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81FF1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BFEA7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23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F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5D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B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42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E1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53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A4B10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F4FF1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99B87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2D911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57EC8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7B452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4DDEC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E5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A8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07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E2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D9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9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5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76359" w:rsidR="00B87ED3" w:rsidRPr="00AF0D95" w:rsidRDefault="007B2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BB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3D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4D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0B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6B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B1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CB3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290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AB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C8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A6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E0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EA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2C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