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1769F" w:rsidR="00FD3806" w:rsidRPr="00A72646" w:rsidRDefault="008F6E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A7574" w:rsidR="00FD3806" w:rsidRPr="002A5E6C" w:rsidRDefault="008F6E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C8F67" w:rsidR="00B87ED3" w:rsidRPr="00AF0D95" w:rsidRDefault="008F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75FA3" w:rsidR="00B87ED3" w:rsidRPr="00AF0D95" w:rsidRDefault="008F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E0A60" w:rsidR="00B87ED3" w:rsidRPr="00AF0D95" w:rsidRDefault="008F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E5F70" w:rsidR="00B87ED3" w:rsidRPr="00AF0D95" w:rsidRDefault="008F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F7264" w:rsidR="00B87ED3" w:rsidRPr="00AF0D95" w:rsidRDefault="008F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44308" w:rsidR="00B87ED3" w:rsidRPr="00AF0D95" w:rsidRDefault="008F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DB4D9" w:rsidR="00B87ED3" w:rsidRPr="00AF0D95" w:rsidRDefault="008F6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0B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B1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BD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34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7C8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C8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F21DF" w:rsidR="00B87ED3" w:rsidRPr="00AF0D95" w:rsidRDefault="008F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0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51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6E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64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7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95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24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B6656" w:rsidR="00B87ED3" w:rsidRPr="00AF0D95" w:rsidRDefault="008F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884E0" w:rsidR="00B87ED3" w:rsidRPr="00AF0D95" w:rsidRDefault="008F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DA697" w:rsidR="00B87ED3" w:rsidRPr="00AF0D95" w:rsidRDefault="008F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01C39" w:rsidR="00B87ED3" w:rsidRPr="00AF0D95" w:rsidRDefault="008F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C09C9" w:rsidR="00B87ED3" w:rsidRPr="00AF0D95" w:rsidRDefault="008F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7F4A0" w:rsidR="00B87ED3" w:rsidRPr="00AF0D95" w:rsidRDefault="008F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BDD5F" w:rsidR="00B87ED3" w:rsidRPr="00AF0D95" w:rsidRDefault="008F6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1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5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C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77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0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0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84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B7636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5D423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B122A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0AB03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6A612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0DDC8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B75BA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2E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84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B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4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DD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1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04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764FA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106CC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E9BCB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22A1F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08298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B90FB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CD5C2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9A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E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B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6D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0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5E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4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8C534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8084F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C654D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5ED4B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0B4BF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F4F8D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41C68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2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38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6F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D5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2D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A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7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E6B7D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F2110" w:rsidR="00B87ED3" w:rsidRPr="00AF0D95" w:rsidRDefault="008F6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45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57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CE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1E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0F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2E7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145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C9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1B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1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0E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A2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6E6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