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83B82" w:rsidR="00FD3806" w:rsidRPr="00A72646" w:rsidRDefault="00B40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BD30F" w:rsidR="00FD3806" w:rsidRPr="002A5E6C" w:rsidRDefault="00B40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D7287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758E2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BD32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616D8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A5C8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AF63D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1C92" w:rsidR="00B87ED3" w:rsidRPr="00AF0D95" w:rsidRDefault="00B40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C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C0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BB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4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8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0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86799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0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0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9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1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A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D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1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DE6C1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F9DB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2EE01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6B9F6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579BF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F96A9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BD13" w:rsidR="00B87ED3" w:rsidRPr="00AF0D95" w:rsidRDefault="00B40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2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8C073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A1DD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827F4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ADBE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76BE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8E027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7D23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73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7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DC09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2E07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F03A2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E3B9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EDE9D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629FE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F1AC0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1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A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0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84614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F63C2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7C1CB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DA83D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8693E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E2A0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EE784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7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DDDB9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E08C1" w:rsidR="00B87ED3" w:rsidRPr="00AF0D95" w:rsidRDefault="00B40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D0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8D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E5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03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FC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3FC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2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5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B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F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3D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044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