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3A588" w:rsidR="00FD3806" w:rsidRPr="00A72646" w:rsidRDefault="008C5D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7ECA0" w:rsidR="00FD3806" w:rsidRPr="002A5E6C" w:rsidRDefault="008C5D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FF2E0" w:rsidR="00B87ED3" w:rsidRPr="00AF0D95" w:rsidRDefault="008C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9A300" w:rsidR="00B87ED3" w:rsidRPr="00AF0D95" w:rsidRDefault="008C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A7540" w:rsidR="00B87ED3" w:rsidRPr="00AF0D95" w:rsidRDefault="008C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47EE5" w:rsidR="00B87ED3" w:rsidRPr="00AF0D95" w:rsidRDefault="008C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995C6" w:rsidR="00B87ED3" w:rsidRPr="00AF0D95" w:rsidRDefault="008C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38C5A" w:rsidR="00B87ED3" w:rsidRPr="00AF0D95" w:rsidRDefault="008C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32A4C" w:rsidR="00B87ED3" w:rsidRPr="00AF0D95" w:rsidRDefault="008C5D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218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47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F9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90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2E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7A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9A159" w:rsidR="00B87ED3" w:rsidRPr="00AF0D95" w:rsidRDefault="008C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57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C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8E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F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65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B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FAC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D9FD8" w:rsidR="00B87ED3" w:rsidRPr="00AF0D95" w:rsidRDefault="008C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230F4" w:rsidR="00B87ED3" w:rsidRPr="00AF0D95" w:rsidRDefault="008C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821B9" w:rsidR="00B87ED3" w:rsidRPr="00AF0D95" w:rsidRDefault="008C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DFD96" w:rsidR="00B87ED3" w:rsidRPr="00AF0D95" w:rsidRDefault="008C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99B02" w:rsidR="00B87ED3" w:rsidRPr="00AF0D95" w:rsidRDefault="008C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5A7A2" w:rsidR="00B87ED3" w:rsidRPr="00AF0D95" w:rsidRDefault="008C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15C48" w:rsidR="00B87ED3" w:rsidRPr="00AF0D95" w:rsidRDefault="008C5D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E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CE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2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63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C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CC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E1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2BFAB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041A5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396DE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18FD4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E76A7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E638F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2B36E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D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2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B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7B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AD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E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A5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F5DA0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3D6E3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4B36A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0BA2B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3125A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94B65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D1B60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78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79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39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A758" w:rsidR="00B87ED3" w:rsidRPr="00AF0D95" w:rsidRDefault="008C5D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E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0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CC91A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6C2C3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3E4E5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BF86F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B2186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0C09C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2143B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BD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A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F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9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9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F0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4434E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81A74" w:rsidR="00B87ED3" w:rsidRPr="00AF0D95" w:rsidRDefault="008C5D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38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F2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31F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F8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02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76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CB8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5B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E0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A3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9F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7F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5D3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