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8E94" w:rsidR="0061148E" w:rsidRPr="00944D28" w:rsidRDefault="00326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DC77" w:rsidR="0061148E" w:rsidRPr="004A7085" w:rsidRDefault="00326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04484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E2BAEE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7F60B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AC846A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7D18FC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2D51A2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1EE41" w:rsidR="00E22E60" w:rsidRPr="007D5604" w:rsidRDefault="00326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29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B1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69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31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AE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29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D1AB2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D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1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F6714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1FF8E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21ED7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093B2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4B63E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B8612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05622" w:rsidR="00B87ED3" w:rsidRPr="007D5604" w:rsidRDefault="00326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EC3A5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2794F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33635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D7997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FC8F9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CEE23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7C149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116A7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F1EF4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65367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D104C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2AABC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6E818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1D8F0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4633F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7E523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59693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98322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7FBDC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C5047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45E94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D4F20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C46EF9" w:rsidR="00B87ED3" w:rsidRPr="007D5604" w:rsidRDefault="00326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715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C1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665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DF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12E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C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82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2022-10-22T04:40:00.0000000Z</dcterms:modified>
</coreProperties>
</file>