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C05F" w:rsidR="0061148E" w:rsidRPr="00944D28" w:rsidRDefault="00133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62464" w:rsidR="0061148E" w:rsidRPr="004A7085" w:rsidRDefault="00133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2EC80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9A382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D8BC1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86609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C998C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B8A6C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7E0CB" w:rsidR="00AC6230" w:rsidRPr="00944D28" w:rsidRDefault="0013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E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9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0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C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A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6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8C5AF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B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F193C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7026F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975A9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2D800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966B8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0C92A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B4075" w:rsidR="00B87ED3" w:rsidRPr="00944D28" w:rsidRDefault="0013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0F3C6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6EAEA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39301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72169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0E731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6D8F2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F99D6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D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AA6FF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6F44F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F3A58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C29DC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D0442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3C869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A3DF4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69CF0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948C1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CD840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44C0A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C37B5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33340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E4419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5E7C12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ECA671" w:rsidR="00B87ED3" w:rsidRPr="00944D28" w:rsidRDefault="0013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2E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67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36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3A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5A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7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2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E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03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