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0C4B" w:rsidR="0061148E" w:rsidRPr="00812946" w:rsidRDefault="00886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C8FAC" w:rsidR="0061148E" w:rsidRPr="00812946" w:rsidRDefault="00886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94A1D" w:rsidR="00673BC7" w:rsidRPr="00812946" w:rsidRDefault="00886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36E25" w:rsidR="00673BC7" w:rsidRPr="00812946" w:rsidRDefault="00886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14F9D" w:rsidR="00673BC7" w:rsidRPr="00812946" w:rsidRDefault="00886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8AC81" w:rsidR="00673BC7" w:rsidRPr="00812946" w:rsidRDefault="00886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2AB20" w:rsidR="00673BC7" w:rsidRPr="00812946" w:rsidRDefault="00886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7E427" w:rsidR="00673BC7" w:rsidRPr="00812946" w:rsidRDefault="00886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21965" w:rsidR="00673BC7" w:rsidRPr="00812946" w:rsidRDefault="00886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09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0B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64C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EEE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05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C79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04676" w:rsidR="00B87ED3" w:rsidRPr="00812946" w:rsidRDefault="0088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00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1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01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1C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75F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CF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1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14275" w:rsidR="00B87ED3" w:rsidRPr="00812946" w:rsidRDefault="0088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37EF8" w:rsidR="00B87ED3" w:rsidRPr="00812946" w:rsidRDefault="0088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5CC7D" w:rsidR="00B87ED3" w:rsidRPr="00812946" w:rsidRDefault="0088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C5E9C" w:rsidR="00B87ED3" w:rsidRPr="00812946" w:rsidRDefault="0088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0DA66" w:rsidR="00B87ED3" w:rsidRPr="00812946" w:rsidRDefault="0088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8460F" w:rsidR="00B87ED3" w:rsidRPr="00812946" w:rsidRDefault="0088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FD56E" w:rsidR="00B87ED3" w:rsidRPr="00812946" w:rsidRDefault="0088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6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AD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9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6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76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47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BD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D52E3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B4A91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3E5CE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14607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C17DD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EC4C2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DAF27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8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87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40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87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C5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F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53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294E7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18A53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D119D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5E252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E9211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C4EEE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4A5F8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76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7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6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1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64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C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FD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93AAC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813A6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C0A19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E23CF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9AA36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BE512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22776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9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B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C5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7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3A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D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0D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D9115A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0250FC" w:rsidR="00B87ED3" w:rsidRPr="00812946" w:rsidRDefault="0088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C148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F4C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82D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1D9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330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B6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9B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F4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FB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6F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A7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C9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8659A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