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D89E" w:rsidR="0061148E" w:rsidRPr="00C61931" w:rsidRDefault="00676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0DE8" w:rsidR="0061148E" w:rsidRPr="00C61931" w:rsidRDefault="00676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BF2E6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9BFE8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8C88E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A0B0C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CC28C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6B113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16A05" w:rsidR="00B87ED3" w:rsidRPr="00944D28" w:rsidRDefault="0067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D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0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6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9B752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A99D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A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3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9CD30" w:rsidR="00B87ED3" w:rsidRPr="00944D28" w:rsidRDefault="00676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A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FFF7B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2A13E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25788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B6A4D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AEFA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D2881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3BCB8" w:rsidR="00B87ED3" w:rsidRPr="00944D28" w:rsidRDefault="0067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9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F68C9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FE0F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DA532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B8B5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A94C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18016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C0C98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3008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C6390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F4709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6C18A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DDAC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05665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CEE64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3E06F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46B6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2C8F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AA9F6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6766C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DB6E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375F8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98207" w:rsidR="00B87ED3" w:rsidRPr="00944D28" w:rsidRDefault="0067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C0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C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B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C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1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7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1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E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6F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2022-10-30T13:23:00.0000000Z</dcterms:modified>
</coreProperties>
</file>