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0D300" w:rsidR="00C34772" w:rsidRPr="0026421F" w:rsidRDefault="000239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CBCC1" w:rsidR="00C34772" w:rsidRPr="00D339A1" w:rsidRDefault="000239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95739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1C45E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F309A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72380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13D6E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D7FD9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C5727" w:rsidR="002A7340" w:rsidRPr="00CD56BA" w:rsidRDefault="00023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B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3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C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7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1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A7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1D2C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8F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F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FB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8C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C2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27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6E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D44C5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80ACA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8A7DF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AB527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F4CCC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C5BE0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A0392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3F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2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CE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49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23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D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7D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BBF27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B696C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2101E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D8893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8828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52800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A1F4A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0E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81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14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D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61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E0693" w:rsidR="001835FB" w:rsidRPr="006D22CC" w:rsidRDefault="000239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F2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92CB3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B84E8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50065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1DD87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611B9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80D28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1CCB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4B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6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C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C5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2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D8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7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BCB39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234B8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5EAFA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F7AF9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C6F8F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E5559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4D5F0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02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D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4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D8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0C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CF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05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459BE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FD634" w:rsidR="009A6C64" w:rsidRPr="00730585" w:rsidRDefault="0002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F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1E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D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DA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D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39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95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266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D3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F0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564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81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3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93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