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CA9ABF" w:rsidR="00C34772" w:rsidRPr="0026421F" w:rsidRDefault="008930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552F3A" w:rsidR="00C34772" w:rsidRPr="00D339A1" w:rsidRDefault="008930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17EAE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1DD09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9C070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4AD21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4D7DE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5EF41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822E1" w:rsidR="002A7340" w:rsidRPr="00CD56BA" w:rsidRDefault="00893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F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CD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3B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1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F3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47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F984F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79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64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BE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71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B7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69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2E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D39ED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157C9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2D9E7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F849A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E22A9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C720F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B2390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41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19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E7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EC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DBA66" w:rsidR="001835FB" w:rsidRPr="006D22CC" w:rsidRDefault="008930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07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00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AB349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A3C05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F1450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382DC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2D326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FB468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79A23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C9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D6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B2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00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B4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8B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10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53B80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399BB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ADE99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F02E3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55415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A14E0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D4F26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8A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D9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A8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E8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76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FB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22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797B6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BFB1F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AB9C5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CE878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2C4C1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BBF6F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B77B9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3F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DD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59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F3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2F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BD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CE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64FA3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05F75" w:rsidR="009A6C64" w:rsidRPr="00730585" w:rsidRDefault="0089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B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92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00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8F4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3A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09F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AAD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70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B4D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2DE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98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9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3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30F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