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067F" w:rsidR="0061148E" w:rsidRPr="00177744" w:rsidRDefault="00467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998F" w:rsidR="0061148E" w:rsidRPr="00177744" w:rsidRDefault="00467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7BC78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DF7C7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8B24E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04364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F34CC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4FD60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62A8E" w:rsidR="004A6494" w:rsidRPr="00177744" w:rsidRDefault="00467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6C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FD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EE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19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43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A0503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4F5FC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4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7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2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B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9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F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D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B72CF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D6AB0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272F4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D857C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9B148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EB7F4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153DD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0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2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0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6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2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3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B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0E3FC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AEBA0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0FAC7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745AE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46F92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74EF4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1ED71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7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E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1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8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C5745" w:rsidR="00B87ED3" w:rsidRPr="00177744" w:rsidRDefault="00467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C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E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F9443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4E2B2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73488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A5E3C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32155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B4DDE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8BC82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7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9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7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D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2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7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4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3F6C0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B2DEA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BE6A2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CDAAE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AF92C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174F0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6F071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D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D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B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E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5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0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2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D7CD24" w:rsidR="00B87ED3" w:rsidRPr="00177744" w:rsidRDefault="0046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E73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878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984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1EB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56D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412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E5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46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9D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F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4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7B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F8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93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