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7AE3" w:rsidR="0061148E" w:rsidRPr="00177744" w:rsidRDefault="008E7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97A6" w:rsidR="0061148E" w:rsidRPr="00177744" w:rsidRDefault="008E7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8DE69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A1E07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C3CE2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EBA1F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5EC99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50A00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D64B1" w:rsidR="004A6494" w:rsidRPr="00177744" w:rsidRDefault="008E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27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20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3E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FF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7B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262E2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87551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C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7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A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E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A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8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9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F0165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E9CBC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72A1B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1DA19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57017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C52A6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FDC9E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5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F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8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9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B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F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70F98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604C4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8BE00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FF892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D9BF0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1AA5C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5CDB0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E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1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D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F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B550A" w:rsidR="00B87ED3" w:rsidRPr="00177744" w:rsidRDefault="008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1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0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E7A3E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3B400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F456D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47699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61DF4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22AD6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CBB9A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4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D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7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6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8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2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5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C8A97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6AC1A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064B7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0D380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2A65F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DAC6E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EF13F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D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5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4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E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5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C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9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0B29E2" w:rsidR="00B87ED3" w:rsidRPr="00177744" w:rsidRDefault="008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47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3DB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7E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E9B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A0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C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52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98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A8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1D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42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0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0C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D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2022-10-22T01:48:00.0000000Z</dcterms:modified>
</coreProperties>
</file>