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F45C" w:rsidR="0061148E" w:rsidRPr="00177744" w:rsidRDefault="001D12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D4A5" w:rsidR="0061148E" w:rsidRPr="00177744" w:rsidRDefault="001D12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07C6C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77942B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C31AB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AB9AA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2080D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0F14C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E904D9" w:rsidR="004A6494" w:rsidRPr="00177744" w:rsidRDefault="001D12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4C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F7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82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FE0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3D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00C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EA084E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4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F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1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B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4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C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D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6E508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95D936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C735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DB57CB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E1176B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8DEBA0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EB1B7C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3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BA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1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3C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4C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5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8A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FC46B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E1A8E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E16F4D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7F56B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00BFC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0749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6D57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F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D7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7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FE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8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5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27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CCB09B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23587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5A4DA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22E333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41AE1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57E80A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FCCE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A01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CC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42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2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7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6D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4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E8EC54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0134F4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64678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419EA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7A8E3D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571AA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C4DAD7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F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6350FB" w:rsidR="00B87ED3" w:rsidRPr="00177744" w:rsidRDefault="001D12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A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3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F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6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0C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23306B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331965" w:rsidR="00B87ED3" w:rsidRPr="00177744" w:rsidRDefault="001D12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CFA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331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3E9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8FB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35F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05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61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CF7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1D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2A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9B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257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20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2022-10-21T15:35:00.0000000Z</dcterms:modified>
</coreProperties>
</file>