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D33EC" w:rsidR="0061148E" w:rsidRPr="00177744" w:rsidRDefault="005B20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BB236" w:rsidR="0061148E" w:rsidRPr="00177744" w:rsidRDefault="005B20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15708" w:rsidR="004A6494" w:rsidRPr="00177744" w:rsidRDefault="005B2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E119B" w:rsidR="004A6494" w:rsidRPr="00177744" w:rsidRDefault="005B2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450664" w:rsidR="004A6494" w:rsidRPr="00177744" w:rsidRDefault="005B2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FC9DC" w:rsidR="004A6494" w:rsidRPr="00177744" w:rsidRDefault="005B2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06928" w:rsidR="004A6494" w:rsidRPr="00177744" w:rsidRDefault="005B2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131456" w:rsidR="004A6494" w:rsidRPr="00177744" w:rsidRDefault="005B2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A6717" w:rsidR="004A6494" w:rsidRPr="00177744" w:rsidRDefault="005B2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00A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33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FB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BB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EA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7F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B460D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8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8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E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C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B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0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B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657DA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52B72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45245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74CDC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3CBF4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8A2E6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14651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5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0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5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C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4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E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3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761E6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AD1A3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3B526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B2ED1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D5FBE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95F44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9AF17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3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9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9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F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E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A7467" w:rsidR="00B87ED3" w:rsidRPr="00177744" w:rsidRDefault="005B20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E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3357C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22A6D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64355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DF0DB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B6993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5CE8C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012F3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7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2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1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D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3D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1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3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B3EECE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ACE8C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D5B380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7EBAF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FB0FB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F59FB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28F65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D4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2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4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9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5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B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4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C98567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D06954" w:rsidR="00B87ED3" w:rsidRPr="00177744" w:rsidRDefault="005B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C75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F41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CBA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FD6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7FE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0F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65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D3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2A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CD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26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07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20A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2022-10-22T01:32:00.0000000Z</dcterms:modified>
</coreProperties>
</file>