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2514" w:rsidR="0061148E" w:rsidRPr="00944D28" w:rsidRDefault="00F73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CFFA" w:rsidR="0061148E" w:rsidRPr="004A7085" w:rsidRDefault="00F73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5168E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56445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A4053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EE10E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A28F9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DB09D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1BE9" w:rsidR="00B87ED3" w:rsidRPr="00944D28" w:rsidRDefault="00F7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6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5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2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B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5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267F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B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0C46A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45744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CCEA2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BC0DD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FAEF2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BF41B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F4794" w:rsidR="00B87ED3" w:rsidRPr="00944D28" w:rsidRDefault="00F7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0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BE9E0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D0AC1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2A901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84166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E112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CDBF1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DCFB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F315A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DAD0D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50F00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F07E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FE4D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E5B5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416B8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F9D6" w:rsidR="00B87ED3" w:rsidRPr="00944D28" w:rsidRDefault="00F73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A8A1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1B2AD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7724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9B2B6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C2CBD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CBFE3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2C302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738C9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AE0C8" w:rsidR="00B87ED3" w:rsidRPr="00944D28" w:rsidRDefault="00F7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8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7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3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6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2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A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8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4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D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9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2022-10-21T22:56:00.0000000Z</dcterms:modified>
</coreProperties>
</file>