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5E51E1" w:rsidR="0061148E" w:rsidRPr="009231D2" w:rsidRDefault="00482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9265" w:rsidR="0061148E" w:rsidRPr="009231D2" w:rsidRDefault="00482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3EA39" w:rsidR="00B87ED3" w:rsidRPr="00944D28" w:rsidRDefault="0048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D3CFC" w:rsidR="00B87ED3" w:rsidRPr="00944D28" w:rsidRDefault="0048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7A8A2" w:rsidR="00B87ED3" w:rsidRPr="00944D28" w:rsidRDefault="0048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0912B" w:rsidR="00B87ED3" w:rsidRPr="00944D28" w:rsidRDefault="0048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B6A416" w:rsidR="00B87ED3" w:rsidRPr="00944D28" w:rsidRDefault="0048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9DA75" w:rsidR="00B87ED3" w:rsidRPr="00944D28" w:rsidRDefault="0048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BB2015" w:rsidR="00B87ED3" w:rsidRPr="00944D28" w:rsidRDefault="00482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8E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C1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F7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1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B2E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13FF4" w:rsidR="00B87ED3" w:rsidRPr="00944D28" w:rsidRDefault="004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2DDD9" w:rsidR="00B87ED3" w:rsidRPr="00944D28" w:rsidRDefault="004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C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4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A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0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F4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58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25EC2" w:rsidR="00B87ED3" w:rsidRPr="00944D28" w:rsidRDefault="004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23DBC" w:rsidR="00B87ED3" w:rsidRPr="00944D28" w:rsidRDefault="004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DE66F" w:rsidR="00B87ED3" w:rsidRPr="00944D28" w:rsidRDefault="004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E772C" w:rsidR="00B87ED3" w:rsidRPr="00944D28" w:rsidRDefault="004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5FB10" w:rsidR="00B87ED3" w:rsidRPr="00944D28" w:rsidRDefault="004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4734A" w:rsidR="00B87ED3" w:rsidRPr="00944D28" w:rsidRDefault="004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248F1" w:rsidR="00B87ED3" w:rsidRPr="00944D28" w:rsidRDefault="00482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7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E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D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7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5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E9ED0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63C209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07503D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EC3F1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CC6C14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0952C6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39A200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F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7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E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F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B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752FA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A2002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8F668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FF337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673A5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F51831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C3389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7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A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1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F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E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11350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5CD09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CD3CF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45145B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0909D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5FD51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93A80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E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7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8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6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5AC55D" w:rsidR="00B87ED3" w:rsidRPr="00944D28" w:rsidRDefault="00482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495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D27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01B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06A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E1D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3FF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2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83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6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9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A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4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B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2AD2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2022-10-21T15:06:00.0000000Z</dcterms:modified>
</coreProperties>
</file>