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74C991" w:rsidR="0061148E" w:rsidRPr="009231D2" w:rsidRDefault="005D1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CF89" w:rsidR="0061148E" w:rsidRPr="009231D2" w:rsidRDefault="005D1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FD684" w:rsidR="00B87ED3" w:rsidRPr="00944D28" w:rsidRDefault="005D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81EAF" w:rsidR="00B87ED3" w:rsidRPr="00944D28" w:rsidRDefault="005D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E631F" w:rsidR="00B87ED3" w:rsidRPr="00944D28" w:rsidRDefault="005D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F8FD4" w:rsidR="00B87ED3" w:rsidRPr="00944D28" w:rsidRDefault="005D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C9E0E" w:rsidR="00B87ED3" w:rsidRPr="00944D28" w:rsidRDefault="005D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EBB8D" w:rsidR="00B87ED3" w:rsidRPr="00944D28" w:rsidRDefault="005D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03873" w:rsidR="00B87ED3" w:rsidRPr="00944D28" w:rsidRDefault="005D1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39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1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FA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04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C2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39D79" w:rsidR="00B87ED3" w:rsidRPr="00944D28" w:rsidRDefault="005D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F4442" w:rsidR="00B87ED3" w:rsidRPr="00944D28" w:rsidRDefault="005D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1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8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A7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53DF2" w:rsidR="00B87ED3" w:rsidRPr="00944D28" w:rsidRDefault="005D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AD531" w:rsidR="00B87ED3" w:rsidRPr="00944D28" w:rsidRDefault="005D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EFB91" w:rsidR="00B87ED3" w:rsidRPr="00944D28" w:rsidRDefault="005D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4D627" w:rsidR="00B87ED3" w:rsidRPr="00944D28" w:rsidRDefault="005D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D1488" w:rsidR="00B87ED3" w:rsidRPr="00944D28" w:rsidRDefault="005D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056A1" w:rsidR="00B87ED3" w:rsidRPr="00944D28" w:rsidRDefault="005D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61545" w:rsidR="00B87ED3" w:rsidRPr="00944D28" w:rsidRDefault="005D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6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5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8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9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6332B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0602F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E56D4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613D7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DB87C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8C2E7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D6D33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5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6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4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3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CAFB7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7C75D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FB4E5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D05A1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1A231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0CCE4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77256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D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8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B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7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BA80C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94B7D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05DCF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A304D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DCE1C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209C7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E1556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A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1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8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5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895522" w:rsidR="00B87ED3" w:rsidRPr="00944D28" w:rsidRDefault="005D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F0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ECA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C9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6D1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00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7B4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B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5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4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C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D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18F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