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00963A" w:rsidR="0061148E" w:rsidRPr="009231D2" w:rsidRDefault="007B3C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F3C78" w:rsidR="0061148E" w:rsidRPr="009231D2" w:rsidRDefault="007B3C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E8FA0" w:rsidR="00B87ED3" w:rsidRPr="00944D28" w:rsidRDefault="007B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09098" w:rsidR="00B87ED3" w:rsidRPr="00944D28" w:rsidRDefault="007B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721BF" w:rsidR="00B87ED3" w:rsidRPr="00944D28" w:rsidRDefault="007B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CE338" w:rsidR="00B87ED3" w:rsidRPr="00944D28" w:rsidRDefault="007B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FD283" w:rsidR="00B87ED3" w:rsidRPr="00944D28" w:rsidRDefault="007B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3AAC9" w:rsidR="00B87ED3" w:rsidRPr="00944D28" w:rsidRDefault="007B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A93C3" w:rsidR="00B87ED3" w:rsidRPr="00944D28" w:rsidRDefault="007B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F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BC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E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F7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76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A8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33278" w:rsidR="00B87ED3" w:rsidRPr="00944D28" w:rsidRDefault="007B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6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0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9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D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40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9F58C" w:rsidR="00B87ED3" w:rsidRPr="00944D28" w:rsidRDefault="007B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91DF4" w:rsidR="00B87ED3" w:rsidRPr="00944D28" w:rsidRDefault="007B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EC512" w:rsidR="00B87ED3" w:rsidRPr="00944D28" w:rsidRDefault="007B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FFA04" w:rsidR="00B87ED3" w:rsidRPr="00944D28" w:rsidRDefault="007B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0D9B3" w:rsidR="00B87ED3" w:rsidRPr="00944D28" w:rsidRDefault="007B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60AE2" w:rsidR="00B87ED3" w:rsidRPr="00944D28" w:rsidRDefault="007B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93EA0" w:rsidR="00B87ED3" w:rsidRPr="00944D28" w:rsidRDefault="007B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D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C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4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1167E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60168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9D9F3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0B4B9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40A16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4730A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D5680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0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1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3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C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4995C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08915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9B527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C84AC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DAABD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1F4A7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07649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C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7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A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B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3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6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4CED0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3AD30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665C0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68413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ECD47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66A2D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CB662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5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4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D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B3959F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BF7CD1" w:rsidR="00B87ED3" w:rsidRPr="00944D28" w:rsidRDefault="007B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72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592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670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344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C3C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F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4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A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0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D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D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D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3C5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2022-10-30T08:17:00.0000000Z</dcterms:modified>
</coreProperties>
</file>