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96369F" w:rsidR="00032AE3" w:rsidRPr="00DC3A9E" w:rsidRDefault="00285C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F691A6" w:rsidR="00032AE3" w:rsidRPr="00DC3A9E" w:rsidRDefault="00285C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BF3B70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94400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6478E1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896AC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137EE6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F6495D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D82B" w:rsidR="00C11CD7" w:rsidRPr="00DC3A9E" w:rsidRDefault="00285C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E54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17D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74E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C34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25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ECD2B3" w:rsidR="00960A52" w:rsidRPr="00DC3A9E" w:rsidRDefault="00285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58CF59" w:rsidR="00960A52" w:rsidRPr="00DC3A9E" w:rsidRDefault="00285C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3C08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3F2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8F8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23DC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461C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5BE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175B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883A3B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9ADAD7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8850ED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82A1E2F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11AC25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385B19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FE4310" w:rsidR="002773D1" w:rsidRPr="00DC3A9E" w:rsidRDefault="00285C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52EB5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CA66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959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D4E6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05ED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0B92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5F98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3466CF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6EC430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114618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75A867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62288E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33379C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2EA8D" w:rsidR="00BA6252" w:rsidRPr="00DC3A9E" w:rsidRDefault="00285C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58E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692D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BAF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CA6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BA8A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E94E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DD24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B2D93B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CF4180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304B5C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F60FCB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A4E9E8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EB7D8D4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E95EC7" w:rsidR="00207535" w:rsidRPr="00DC3A9E" w:rsidRDefault="00285C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44A0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1092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FC7CA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C8CD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AE29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E05FD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E5E1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9D9B5F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A6645B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008C02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02F57F6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A16175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5976490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C9DC4B" w:rsidR="00943D08" w:rsidRPr="00DC3A9E" w:rsidRDefault="00285C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5E7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64F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07F0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4E5F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24AD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BF9B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14E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7F7D12" w:rsidR="00943D08" w:rsidRPr="00DC3A9E" w:rsidRDefault="00285C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0985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C7D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659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AE2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52E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DBB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EDE5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423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2BEE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B025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2AA6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8261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9528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5C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5C44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2023-07-05T22:43:00.0000000Z</dcterms:modified>
</coreProperties>
</file>