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48994F" w:rsidR="00032AE3" w:rsidRPr="00DC3A9E" w:rsidRDefault="00BC78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A22AC1" w:rsidR="00032AE3" w:rsidRPr="00DC3A9E" w:rsidRDefault="00BC789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22D1F6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97D010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66ADF9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E56A1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6C9BDD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6E9DA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DCCC" w:rsidR="00C11CD7" w:rsidRPr="00DC3A9E" w:rsidRDefault="00BC78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EF8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23B9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1FAA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126F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87BA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288A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E4DE7" w:rsidR="00960A52" w:rsidRPr="00DC3A9E" w:rsidRDefault="00BC78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A0C7F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A279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EBAB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42FA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C0B8C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5BE64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3F8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66E65E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88F83F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F4E678B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B7218D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1F18214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83F190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58EFDF" w:rsidR="002773D1" w:rsidRPr="00DC3A9E" w:rsidRDefault="00BC789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3A072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A86A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E70E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8EBC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9181E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D701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F72D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7C1BE0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A87E08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676047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FC74847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9F72FA2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1C3BAEF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47A98" w:rsidR="00BA6252" w:rsidRPr="00DC3A9E" w:rsidRDefault="00BC789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464C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FF7D2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E550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2CAC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EB29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E74A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2002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96BD94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DEA2326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DFFB047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14B37AA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0702A01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6388AD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4B430C4" w:rsidR="00207535" w:rsidRPr="00DC3A9E" w:rsidRDefault="00BC789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F3C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5355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51A5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A358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0866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C7F18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BFCA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E1B5F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E419605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299440B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FB4286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EE04863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06228EF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F07C25" w:rsidR="00943D08" w:rsidRPr="00DC3A9E" w:rsidRDefault="00BC789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8CE7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253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D43B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3403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460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C90F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D775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1DE1BC" w:rsidR="00943D08" w:rsidRPr="00DC3A9E" w:rsidRDefault="00BC78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4EA5F5" w:rsidR="00943D08" w:rsidRPr="00DC3A9E" w:rsidRDefault="00BC789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9C05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E8F4C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75A7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81B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880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69CE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B417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B980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6695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9977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DFD8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0B2A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789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C789D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2023-07-05T15:03:00.0000000Z</dcterms:modified>
</coreProperties>
</file>