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8994F" w:rsidR="00032AE3" w:rsidRPr="00DC3A9E" w:rsidRDefault="00BC7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22AC1" w:rsidR="00032AE3" w:rsidRPr="00DC3A9E" w:rsidRDefault="00BC78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2D1F6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7D010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6ADF9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FE56A1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C9BDD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6E9DA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DCCC" w:rsidR="00C11CD7" w:rsidRPr="00DC3A9E" w:rsidRDefault="00BC7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EF8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23B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FA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26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7BA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88A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E4DE7" w:rsidR="00960A52" w:rsidRPr="00DC3A9E" w:rsidRDefault="00BC7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A0C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A27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EBA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42F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0B8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5BE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3F8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6E65E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88F83F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4E678B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B7218D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F18214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83F190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8EFDF" w:rsidR="002773D1" w:rsidRPr="00DC3A9E" w:rsidRDefault="00BC78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A07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A86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E70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8EB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181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D70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F72D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C1BE0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A87E08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676047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C74847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F72FA2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C3BAEF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47A98" w:rsidR="00BA6252" w:rsidRPr="00DC3A9E" w:rsidRDefault="00BC78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464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F7D2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E550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2CA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EB2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E74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200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96BD94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EA2326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FFB047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4B37AA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702A01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6388AD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B430C4" w:rsidR="00207535" w:rsidRPr="00DC3A9E" w:rsidRDefault="00BC78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F3C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5355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1A5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A35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086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7F1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BF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E1B5F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419605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99440B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FB4286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E04863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6228EF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07C25" w:rsidR="00943D08" w:rsidRPr="00DC3A9E" w:rsidRDefault="00BC78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8CE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253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D43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340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460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C90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D77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1DE1BC" w:rsidR="00943D08" w:rsidRPr="00DC3A9E" w:rsidRDefault="00BC78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4EA5F5" w:rsidR="00943D08" w:rsidRPr="00DC3A9E" w:rsidRDefault="00BC78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C05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8F4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75A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81B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880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69C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417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B980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669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997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DFD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B2A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78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789D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2023-07-05T15:03:00.0000000Z</dcterms:modified>
</coreProperties>
</file>