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B1E11C" w:rsidR="00AA29B6" w:rsidRPr="00EA69E9" w:rsidRDefault="00902B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67BB2" w:rsidR="00AA29B6" w:rsidRPr="00AA29B6" w:rsidRDefault="00902B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FC836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14319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A63A9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02B07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E0718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6F5DE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A54CB" w:rsidR="00B87ED3" w:rsidRPr="00FC7F6A" w:rsidRDefault="00902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43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5C3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A8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C6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5B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64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2D999" w:rsidR="00B87ED3" w:rsidRPr="00D44524" w:rsidRDefault="00902B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B5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18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FF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62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28D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9D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27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161652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A53C0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08A99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3F07A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2519F5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01C0A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D1315" w:rsidR="000B5588" w:rsidRPr="00D44524" w:rsidRDefault="00902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32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BB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1D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D3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1B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08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20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9D606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FFB70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8600A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4307F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FE3AF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79927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7049E" w:rsidR="00846B8B" w:rsidRPr="00D44524" w:rsidRDefault="00902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47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3DE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92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52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E9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65B6E" w:rsidR="007A5870" w:rsidRPr="00EA69E9" w:rsidRDefault="00902B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8D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60F55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26267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64D08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27A80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7F77B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28893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79F14" w:rsidR="007A5870" w:rsidRPr="00D44524" w:rsidRDefault="00902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6E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5D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5E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23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DC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E3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E9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FDEB8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F1D5F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179EF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F51D0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45E08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E6344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C8624" w:rsidR="0021795A" w:rsidRPr="00D44524" w:rsidRDefault="00902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FF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6C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F8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25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81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2E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2F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58000D" w:rsidR="00DF25F7" w:rsidRPr="00D44524" w:rsidRDefault="00902B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6AE534" w:rsidR="00DF25F7" w:rsidRPr="00D44524" w:rsidRDefault="00902B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EB7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A98A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28A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678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A9D8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06B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E7C7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48E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3C6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8D6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3C91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DD92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B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2B5A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