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CE144" w:rsidR="00380DB3" w:rsidRPr="0068293E" w:rsidRDefault="003A5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A0899" w:rsidR="00380DB3" w:rsidRPr="0068293E" w:rsidRDefault="003A5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81EBE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BD406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C3362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A93D3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D5104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84DC1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906E3" w:rsidR="00240DC4" w:rsidRPr="00B03D55" w:rsidRDefault="003A5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8A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37173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BE35B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2A193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701A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B2654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6F989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3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4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D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F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A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F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37F6E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B0F20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0D9E7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E7C01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944A1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86673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DA0F9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C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0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4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7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A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F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5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3F54A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330D3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E98F9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8EEEA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29902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AF96F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FC150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5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039A2" w:rsidR="001835FB" w:rsidRPr="00DA1511" w:rsidRDefault="003A5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F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2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4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F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80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1054C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A399F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4D01A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A349C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F8FE4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3C38E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26A9E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4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1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0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1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F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2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0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48569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660F6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ED682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C55CD" w:rsidR="009A6C64" w:rsidRPr="00730585" w:rsidRDefault="003A5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7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7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12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E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2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7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4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9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1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D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5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