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85BFD" w:rsidR="00380DB3" w:rsidRPr="0068293E" w:rsidRDefault="00FC66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DF525" w:rsidR="00380DB3" w:rsidRPr="0068293E" w:rsidRDefault="00FC66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5875A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10465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869BF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A01A0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1DDE3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E688F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034F0" w:rsidR="00240DC4" w:rsidRPr="00B03D55" w:rsidRDefault="00FC6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25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F04B3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96C96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D6FD2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0D7D3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836FB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3505F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E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4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7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7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4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2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A5960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6D8CC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E11D9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35ACA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1FA6A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CBEC5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F738E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3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7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F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E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0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F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1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47693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96D04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6C009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11E98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2C571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5670E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092DB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5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AF5C8" w:rsidR="001835FB" w:rsidRPr="00DA1511" w:rsidRDefault="00FC6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1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F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D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F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E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F205F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C8085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61026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57FB8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9E950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BE099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609DD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9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B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6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1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8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4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5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86087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16305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0F495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AD6B0" w:rsidR="009A6C64" w:rsidRPr="00730585" w:rsidRDefault="00FC6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A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49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B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C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0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3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B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9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A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C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6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6D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