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384B7" w:rsidR="00FD3806" w:rsidRPr="00A72646" w:rsidRDefault="00110F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54E93" w:rsidR="00FD3806" w:rsidRPr="002A5E6C" w:rsidRDefault="00110F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77FDD" w:rsidR="00B87ED3" w:rsidRPr="00AF0D95" w:rsidRDefault="00110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BC239" w:rsidR="00B87ED3" w:rsidRPr="00AF0D95" w:rsidRDefault="00110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51EAC" w:rsidR="00B87ED3" w:rsidRPr="00AF0D95" w:rsidRDefault="00110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A95A6" w:rsidR="00B87ED3" w:rsidRPr="00AF0D95" w:rsidRDefault="00110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D9A19" w:rsidR="00B87ED3" w:rsidRPr="00AF0D95" w:rsidRDefault="00110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E60ED" w:rsidR="00B87ED3" w:rsidRPr="00AF0D95" w:rsidRDefault="00110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7B9E1" w:rsidR="00B87ED3" w:rsidRPr="00AF0D95" w:rsidRDefault="00110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74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370DC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A05DA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79401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F2A08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14480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467C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5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24D20" w:rsidR="00B87ED3" w:rsidRPr="00AF0D95" w:rsidRDefault="00110FB2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3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A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3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A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F8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2E65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69AA8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D40D0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841AA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021DA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5FD18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9491D" w:rsidR="00B87ED3" w:rsidRPr="00AF0D95" w:rsidRDefault="00110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D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0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5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F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5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C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496ED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2759F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6AF50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D0CA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19D3A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4D4B6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E6130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ED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7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0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A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0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36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31A6F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53EC8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CB337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32CD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70853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0CA04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09236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D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64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4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60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3CFE2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52BB6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A6452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C4E4D" w:rsidR="00B87ED3" w:rsidRPr="00AF0D95" w:rsidRDefault="00110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08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21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84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0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9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4A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6A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3A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9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F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