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2725C" w:rsidR="00FD3806" w:rsidRPr="00A72646" w:rsidRDefault="00AF76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835FB" w:rsidR="00FD3806" w:rsidRPr="002A5E6C" w:rsidRDefault="00AF76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100BC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01725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559F8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8761E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42CB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E5266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BD475" w:rsidR="00B87ED3" w:rsidRPr="00AF0D95" w:rsidRDefault="00AF7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1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F8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71569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2974B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7E137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D649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D14CA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2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1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30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7A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7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6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EB705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892AC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2F48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0EB7E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D2920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7D02F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E71EB" w:rsidR="00B87ED3" w:rsidRPr="00AF0D95" w:rsidRDefault="00AF7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C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3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F2D4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D896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3362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26F74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6A12D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D05FE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79C8D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B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E1472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EF7F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C7019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EB1E3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7386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D858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FFAD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9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A303C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D973A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86B9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C24C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17294" w:rsidR="00B87ED3" w:rsidRPr="00AF0D95" w:rsidRDefault="00AF7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90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16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F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7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7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