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17A8" w:rsidR="0061148E" w:rsidRPr="008F69F5" w:rsidRDefault="00292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19A1" w:rsidR="0061148E" w:rsidRPr="008F69F5" w:rsidRDefault="00292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B0288" w:rsidR="00B87ED3" w:rsidRPr="008F69F5" w:rsidRDefault="0029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77140" w:rsidR="00B87ED3" w:rsidRPr="008F69F5" w:rsidRDefault="0029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A1CB5" w:rsidR="00B87ED3" w:rsidRPr="008F69F5" w:rsidRDefault="0029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AEEEF" w:rsidR="00B87ED3" w:rsidRPr="008F69F5" w:rsidRDefault="0029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07FA8" w:rsidR="00B87ED3" w:rsidRPr="008F69F5" w:rsidRDefault="0029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2315F" w:rsidR="00B87ED3" w:rsidRPr="008F69F5" w:rsidRDefault="0029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8B2BE" w:rsidR="00B87ED3" w:rsidRPr="008F69F5" w:rsidRDefault="00292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F2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9B63D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556F7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6CE01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4E237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A65AF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3B5C0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6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9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B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06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F9F97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9105D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54223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A4CDB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1DF6B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D0CF6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89645" w:rsidR="00B87ED3" w:rsidRPr="008F69F5" w:rsidRDefault="00292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5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3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D62EE3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95C81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32483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DF520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656A3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26677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108F9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1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3CB38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0C413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80E72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0FEF7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01033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59008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2381F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E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3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F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3F4D1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D894E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908CB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023A4" w:rsidR="00B87ED3" w:rsidRPr="008F69F5" w:rsidRDefault="00292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83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A4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41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4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9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D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8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2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