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3D00F" w:rsidR="0061148E" w:rsidRPr="008F69F5" w:rsidRDefault="005766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CF5B" w:rsidR="0061148E" w:rsidRPr="008F69F5" w:rsidRDefault="005766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CA476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89186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D05DE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4DE9DA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75F8C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70CF2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5175F" w:rsidR="00B87ED3" w:rsidRPr="008F69F5" w:rsidRDefault="005766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EB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FECF0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D234D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B11D0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793CC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4B565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1FB6E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1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0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9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D5F23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DDDF4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6D440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75200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CECF6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BF414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6D7F0" w:rsidR="00B87ED3" w:rsidRPr="008F69F5" w:rsidRDefault="005766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B9D23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D54EF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AC380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275C4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A5D85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5A930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50E1E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E256" w:rsidR="00B87ED3" w:rsidRPr="00944D28" w:rsidRDefault="0057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44C2" w:rsidR="00B87ED3" w:rsidRPr="00944D28" w:rsidRDefault="0057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8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43B9F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9479D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6F95E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A9F74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0D4AF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0467D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65922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9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9DCFD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3F120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E4AD6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0F475" w:rsidR="00B87ED3" w:rsidRPr="008F69F5" w:rsidRDefault="005766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31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D3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EE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A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62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