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D91B" w:rsidR="0061148E" w:rsidRPr="00944D28" w:rsidRDefault="00F05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C503" w:rsidR="0061148E" w:rsidRPr="004A7085" w:rsidRDefault="00F05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0B3F1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A69FB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E1128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5E361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CEA0C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7E2FD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8FD72" w:rsidR="00A67F55" w:rsidRPr="00944D28" w:rsidRDefault="00F05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F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A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4A919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72CF8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8F278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3E8AF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DDD41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E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A7FB2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795EB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315C3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A9B26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283B9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98258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97DF3" w:rsidR="00B87ED3" w:rsidRPr="00944D28" w:rsidRDefault="00F0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CE523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0E76E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BD72A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309A2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E2EDF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5BE7C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8B13A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93CD" w:rsidR="00B87ED3" w:rsidRPr="00944D28" w:rsidRDefault="00F0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1660" w:rsidR="00B87ED3" w:rsidRPr="00944D28" w:rsidRDefault="00F0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1C675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E0633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D10CE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7614B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0D04B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85585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F654E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3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7EF11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FAB7D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7CD4C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6F9FA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78B9A" w:rsidR="00B87ED3" w:rsidRPr="00944D28" w:rsidRDefault="00F0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D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7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