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7F1FD" w:rsidR="0061148E" w:rsidRPr="000C582F" w:rsidRDefault="006D1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954A5" w:rsidR="0061148E" w:rsidRPr="000C582F" w:rsidRDefault="006D1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5EDE4" w:rsidR="00B87ED3" w:rsidRPr="000C582F" w:rsidRDefault="006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42537" w:rsidR="00B87ED3" w:rsidRPr="000C582F" w:rsidRDefault="006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9A56F" w:rsidR="00B87ED3" w:rsidRPr="000C582F" w:rsidRDefault="006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94701" w:rsidR="00B87ED3" w:rsidRPr="000C582F" w:rsidRDefault="006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E9265" w:rsidR="00B87ED3" w:rsidRPr="000C582F" w:rsidRDefault="006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1FDB7" w:rsidR="00B87ED3" w:rsidRPr="000C582F" w:rsidRDefault="006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2DDB4" w:rsidR="00B87ED3" w:rsidRPr="000C582F" w:rsidRDefault="006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11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F0524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69CC9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71383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107BA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B7992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A6B62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F8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52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9A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6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25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B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67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C66C6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83B5E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11C89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9A544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95826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FA200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4AC89" w:rsidR="00B87ED3" w:rsidRPr="000C582F" w:rsidRDefault="006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F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A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0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6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77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B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B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2FF95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E3D3A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D36A7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818A3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323B2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0F140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DC41C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6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0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D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41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92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CFF50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6E6AB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2C817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E1E65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FEDB4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52573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8B431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7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C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2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0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E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A5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5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F76E3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8BF88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9FBB2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E74F9" w:rsidR="00B87ED3" w:rsidRPr="000C582F" w:rsidRDefault="006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DB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D1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11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8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9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A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2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2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E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2C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2022-10-21T14:13:00.0000000Z</dcterms:modified>
</coreProperties>
</file>