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EF110" w:rsidR="0061148E" w:rsidRPr="000C582F" w:rsidRDefault="005B0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AEF49" w:rsidR="0061148E" w:rsidRPr="000C582F" w:rsidRDefault="005B0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CC5DB" w:rsidR="00B87ED3" w:rsidRPr="000C582F" w:rsidRDefault="005B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9E5E6" w:rsidR="00B87ED3" w:rsidRPr="000C582F" w:rsidRDefault="005B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BD115" w:rsidR="00B87ED3" w:rsidRPr="000C582F" w:rsidRDefault="005B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41B51" w:rsidR="00B87ED3" w:rsidRPr="000C582F" w:rsidRDefault="005B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A5B79" w:rsidR="00B87ED3" w:rsidRPr="000C582F" w:rsidRDefault="005B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7DB4F" w:rsidR="00B87ED3" w:rsidRPr="000C582F" w:rsidRDefault="005B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A3203" w:rsidR="00B87ED3" w:rsidRPr="000C582F" w:rsidRDefault="005B0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AA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26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011CF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3E707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92E8A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455F1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99270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FB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34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82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D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B5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A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B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2BF59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4F037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23633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39CE1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15428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96AC5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6A7F7" w:rsidR="00B87ED3" w:rsidRPr="000C582F" w:rsidRDefault="005B0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5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63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6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8F6A9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DAFA3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E5A30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55AE0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5458F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11FC6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0470E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B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6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F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A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2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42076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6E89A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61EB1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AD031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AD00D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7A013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D377C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E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6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4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5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4C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66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F5D3E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1AD8B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4AA85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00AED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209F9" w:rsidR="00B87ED3" w:rsidRPr="000C582F" w:rsidRDefault="005B0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8F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41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B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7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0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C2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2022-10-21T16:18:00.0000000Z</dcterms:modified>
</coreProperties>
</file>