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4F9B4" w:rsidR="0061148E" w:rsidRPr="00944D28" w:rsidRDefault="006F2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532B" w:rsidR="0061148E" w:rsidRPr="004A7085" w:rsidRDefault="006F2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01775" w:rsidR="00B87ED3" w:rsidRPr="00944D28" w:rsidRDefault="006F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50E30" w:rsidR="00B87ED3" w:rsidRPr="00944D28" w:rsidRDefault="006F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A9B00" w:rsidR="00B87ED3" w:rsidRPr="00944D28" w:rsidRDefault="006F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FC8C9" w:rsidR="00B87ED3" w:rsidRPr="00944D28" w:rsidRDefault="006F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A2FF3" w:rsidR="00B87ED3" w:rsidRPr="00944D28" w:rsidRDefault="006F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99156" w:rsidR="00B87ED3" w:rsidRPr="00944D28" w:rsidRDefault="006F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2E3FA" w:rsidR="00B87ED3" w:rsidRPr="00944D28" w:rsidRDefault="006F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F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104F7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DAB85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8B683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76DCF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06426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5C468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7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E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A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B1896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EBA1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8004F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645C4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5EC4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43426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81C82" w:rsidR="00B87ED3" w:rsidRPr="00944D28" w:rsidRDefault="006F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017F" w:rsidR="00B87ED3" w:rsidRPr="00944D28" w:rsidRDefault="006F2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0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A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DF990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00B3C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C14FC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22D41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D4C31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EA2A5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03663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B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D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E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6A8C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EAE0D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2ACDA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19599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1E7E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E5592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331BE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8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859DE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ADB68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11F85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7C25E" w:rsidR="00B87ED3" w:rsidRPr="00944D28" w:rsidRDefault="006F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C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4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8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0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