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6946" w:rsidR="0061148E" w:rsidRPr="00C61931" w:rsidRDefault="00790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D54F" w:rsidR="0061148E" w:rsidRPr="00C61931" w:rsidRDefault="00790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702E7" w:rsidR="00B87ED3" w:rsidRPr="00944D28" w:rsidRDefault="0079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09881" w:rsidR="00B87ED3" w:rsidRPr="00944D28" w:rsidRDefault="0079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EF940" w:rsidR="00B87ED3" w:rsidRPr="00944D28" w:rsidRDefault="0079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FEEFF" w:rsidR="00B87ED3" w:rsidRPr="00944D28" w:rsidRDefault="0079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E84A1" w:rsidR="00B87ED3" w:rsidRPr="00944D28" w:rsidRDefault="0079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D5141" w:rsidR="00B87ED3" w:rsidRPr="00944D28" w:rsidRDefault="0079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8D798" w:rsidR="00B87ED3" w:rsidRPr="00944D28" w:rsidRDefault="00790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B3364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0B31A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07B3B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0B27E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28456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789C7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EB05" w:rsidR="00B87ED3" w:rsidRPr="00944D28" w:rsidRDefault="00790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0830" w:rsidR="00B87ED3" w:rsidRPr="00944D28" w:rsidRDefault="00790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4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C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B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6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D222F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C9F95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9F962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DDC87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16FD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FB00D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1215F" w:rsidR="00B87ED3" w:rsidRPr="00944D28" w:rsidRDefault="0079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C6877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DA6B9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51EC4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DF916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3ECAC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D103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DE15E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9954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2AF40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0B3A3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514BA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10282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12744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FE30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364C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AF909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9C136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72E4F" w:rsidR="00B87ED3" w:rsidRPr="00944D28" w:rsidRDefault="0079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96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A9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D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