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3053" w:rsidR="0061148E" w:rsidRPr="00177744" w:rsidRDefault="005277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35AD" w:rsidR="0061148E" w:rsidRPr="00177744" w:rsidRDefault="005277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911D5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B37C2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E8F2D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7FE5F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67520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FAFEF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A798B" w:rsidR="00983D57" w:rsidRPr="00177744" w:rsidRDefault="00527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AE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1EFB3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5BD86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7330A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0D0A8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B6E57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BF2A3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0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5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4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D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1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4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8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D2822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B73B4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7CE14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06531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94A51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7B990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71BC8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9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2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296D1" w:rsidR="00B87ED3" w:rsidRPr="00177744" w:rsidRDefault="00527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6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4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6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1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DA3BD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1A1FA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BA19F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D6ACD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7B79B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A6AD3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29263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F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F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4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7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B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1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6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F3D76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B2F29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38B4C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0AA2E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77F9D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15BC1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C736D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5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D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3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D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7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A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5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D0C7F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D0DEC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4A6FE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2D1DB" w:rsidR="00B87ED3" w:rsidRPr="00177744" w:rsidRDefault="00527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5D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3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7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5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B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7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9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C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D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4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79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