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A573" w:rsidR="0061148E" w:rsidRPr="00177744" w:rsidRDefault="00B84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B019" w:rsidR="0061148E" w:rsidRPr="00177744" w:rsidRDefault="00B84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200FD" w:rsidR="00983D57" w:rsidRPr="00177744" w:rsidRDefault="00B84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C8D76" w:rsidR="00983D57" w:rsidRPr="00177744" w:rsidRDefault="00B84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FDDB0" w:rsidR="00983D57" w:rsidRPr="00177744" w:rsidRDefault="00B84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F7436" w:rsidR="00983D57" w:rsidRPr="00177744" w:rsidRDefault="00B84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25E9E" w:rsidR="00983D57" w:rsidRPr="00177744" w:rsidRDefault="00B84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43754" w:rsidR="00983D57" w:rsidRPr="00177744" w:rsidRDefault="00B84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DAD26" w:rsidR="00983D57" w:rsidRPr="00177744" w:rsidRDefault="00B84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8F7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EC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8FDFF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89046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B019D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2CD7F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332D3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0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4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5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3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9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2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1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497A8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F4A4A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ADF84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3CE2A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4E777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0A576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A33C2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A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1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D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9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0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8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0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47152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A736B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EB1C4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6D79B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D0372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A79D3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B004B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C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A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B55BE" w:rsidR="00B87ED3" w:rsidRPr="00177744" w:rsidRDefault="00B84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A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A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0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7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F5186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B7C36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29190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76283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B1644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CEF00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FA8FC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7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9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7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B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384EA" w:rsidR="00B87ED3" w:rsidRPr="00177744" w:rsidRDefault="00B84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9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2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2171C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ADAC2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29DD5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B32E1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C72731" w:rsidR="00B87ED3" w:rsidRPr="00177744" w:rsidRDefault="00B8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5F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5A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D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7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D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B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7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B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1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77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