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99EB" w:rsidR="0061148E" w:rsidRPr="0035681E" w:rsidRDefault="00635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C414" w:rsidR="0061148E" w:rsidRPr="0035681E" w:rsidRDefault="00635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AFB1D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BE27E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7F7C9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0AE57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5A744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8C780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60C9F" w:rsidR="00CD0676" w:rsidRPr="00944D28" w:rsidRDefault="00635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7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0926F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BCCA2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63E50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3EF4B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00883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23A89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99118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847E9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2E79F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40A0C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80DF4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264BA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EDA65" w:rsidR="00B87ED3" w:rsidRPr="00944D28" w:rsidRDefault="006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785E8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35B7E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ACFDA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2E483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E8DA5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4CBE3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F55FD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3C17" w:rsidR="00B87ED3" w:rsidRPr="00944D28" w:rsidRDefault="00635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AC6F8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927E0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B74E6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E7434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C12AD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A95EE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55CBE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93ED0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119CC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AB3EB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FCA7E" w:rsidR="00B87ED3" w:rsidRPr="00944D28" w:rsidRDefault="006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E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5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C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C9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2022-10-22T05:00:00.0000000Z</dcterms:modified>
</coreProperties>
</file>