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47B4B" w:rsidR="0061148E" w:rsidRPr="0035681E" w:rsidRDefault="00EB08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BBCFB" w:rsidR="00CD0676" w:rsidRPr="00944D28" w:rsidRDefault="00EB0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6431A" w:rsidR="00CD0676" w:rsidRPr="00944D28" w:rsidRDefault="00EB0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228CE" w:rsidR="00CD0676" w:rsidRPr="00944D28" w:rsidRDefault="00EB0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4535C" w:rsidR="00CD0676" w:rsidRPr="00944D28" w:rsidRDefault="00EB0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C5E1E" w:rsidR="00CD0676" w:rsidRPr="00944D28" w:rsidRDefault="00EB0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615BA" w:rsidR="00CD0676" w:rsidRPr="00944D28" w:rsidRDefault="00EB0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EB73B" w:rsidR="00CD0676" w:rsidRPr="00944D28" w:rsidRDefault="00EB0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81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4C67A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754B2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9F0AE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1959F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A5547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60C98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F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3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6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E0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76DB5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2C264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1B586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C8FB2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67724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9D346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1F260" w:rsidR="00B87ED3" w:rsidRPr="00944D28" w:rsidRDefault="00EB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8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8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D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1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5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A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5CA23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24E4E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505C2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36840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BF6BB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90936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1781F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8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2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5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3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A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B07EC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600FD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02582D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50D42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38895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2A5C6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9F774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B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0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D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B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E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7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CCE3E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690EA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BD934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41D2E" w:rsidR="00B87ED3" w:rsidRPr="00944D28" w:rsidRDefault="00EB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BF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D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12A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1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2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0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7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9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5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8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